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0C9" w:rsidRDefault="009170C9" w:rsidP="009170C9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5471795</wp:posOffset>
            </wp:positionH>
            <wp:positionV relativeFrom="paragraph">
              <wp:posOffset>-635</wp:posOffset>
            </wp:positionV>
            <wp:extent cx="907415" cy="957580"/>
            <wp:effectExtent l="0" t="0" r="6985" b="0"/>
            <wp:wrapNone/>
            <wp:docPr id="2" name="Рисунок 2" descr="WhatsApp Image 2026-10-06 at 11.55.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WhatsApp Image 2026-10-06 at 11.55.3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957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170C9" w:rsidRDefault="009170C9" w:rsidP="009170C9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5205095</wp:posOffset>
            </wp:positionH>
            <wp:positionV relativeFrom="paragraph">
              <wp:posOffset>48895</wp:posOffset>
            </wp:positionV>
            <wp:extent cx="342265" cy="245110"/>
            <wp:effectExtent l="0" t="0" r="635" b="2540"/>
            <wp:wrapNone/>
            <wp:docPr id="1" name="Рисунок 1" descr="WhatsApp Image 2026-10-06 at 11.55.32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WhatsApp Image 2026-10-06 at 11.55.32 (2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170C9" w:rsidRDefault="009170C9" w:rsidP="009170C9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БЕКІТЕМІН: _______________</w:t>
      </w:r>
    </w:p>
    <w:p w:rsidR="009170C9" w:rsidRDefault="009170C9" w:rsidP="009170C9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ЖШС «Адема» бөбекжай </w:t>
      </w:r>
    </w:p>
    <w:p w:rsidR="009170C9" w:rsidRDefault="009170C9" w:rsidP="009170C9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балабақшасының меңгерушісі</w:t>
      </w:r>
    </w:p>
    <w:p w:rsidR="009170C9" w:rsidRDefault="009170C9" w:rsidP="009170C9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Сансызбаева Г.М.</w:t>
      </w:r>
    </w:p>
    <w:p w:rsidR="00A844F1" w:rsidRDefault="00D95E14" w:rsidP="00D95E14">
      <w:pPr>
        <w:tabs>
          <w:tab w:val="left" w:pos="360"/>
          <w:tab w:val="center" w:pos="766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Ортаңғы </w:t>
      </w:r>
      <w:r w:rsidR="007727FD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«</w:t>
      </w:r>
      <w:r w:rsidR="00A844F1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Балапан</w:t>
      </w:r>
      <w:r w:rsidR="007727FD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»</w:t>
      </w:r>
      <w:r w:rsidRPr="00926C26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9858BD">
        <w:rPr>
          <w:rFonts w:ascii="Times New Roman" w:hAnsi="Times New Roman" w:cs="Times New Roman"/>
          <w:b/>
          <w:sz w:val="24"/>
          <w:szCs w:val="24"/>
          <w:lang w:val="kk-KZ"/>
        </w:rPr>
        <w:t>тобының  ұйымдастырылған іс-әрекетінің кестесі</w:t>
      </w:r>
      <w:r w:rsidRPr="009858BD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:rsidR="00D95E14" w:rsidRDefault="00D95E14" w:rsidP="00D95E14">
      <w:pPr>
        <w:tabs>
          <w:tab w:val="left" w:pos="360"/>
          <w:tab w:val="center" w:pos="766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 w:rsidRPr="00926C26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(3 жастағы балалар).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544C18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2023-2024</w:t>
      </w:r>
      <w:r w:rsidRPr="00926C26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 оқу жылы</w:t>
      </w:r>
    </w:p>
    <w:p w:rsidR="00D95E14" w:rsidRPr="00926C26" w:rsidRDefault="00D95E14" w:rsidP="00D95E14">
      <w:pPr>
        <w:tabs>
          <w:tab w:val="left" w:pos="360"/>
          <w:tab w:val="center" w:pos="7662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tbl>
      <w:tblPr>
        <w:tblStyle w:val="a4"/>
        <w:tblW w:w="1020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413"/>
        <w:gridCol w:w="2977"/>
        <w:gridCol w:w="5811"/>
      </w:tblGrid>
      <w:tr w:rsidR="00D95E14" w:rsidRPr="004D6A48" w:rsidTr="00EA431E">
        <w:trPr>
          <w:trHeight w:val="184"/>
        </w:trPr>
        <w:tc>
          <w:tcPr>
            <w:tcW w:w="1413" w:type="dxa"/>
          </w:tcPr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b/>
                <w:color w:val="000000"/>
                <w:sz w:val="24"/>
                <w:szCs w:val="24"/>
              </w:rPr>
              <w:t>Апта күндері</w:t>
            </w:r>
          </w:p>
        </w:tc>
        <w:tc>
          <w:tcPr>
            <w:tcW w:w="2977" w:type="dxa"/>
          </w:tcPr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b/>
                <w:color w:val="000000"/>
                <w:sz w:val="24"/>
                <w:szCs w:val="24"/>
              </w:rPr>
              <w:t>Ұйымдастырылған іс-әрекет</w:t>
            </w:r>
          </w:p>
        </w:tc>
        <w:tc>
          <w:tcPr>
            <w:tcW w:w="5811" w:type="dxa"/>
          </w:tcPr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b/>
                <w:color w:val="000000"/>
                <w:sz w:val="24"/>
                <w:szCs w:val="24"/>
              </w:rPr>
              <w:t>Балалардың іс-әрекеті (күн сайын)</w:t>
            </w:r>
          </w:p>
        </w:tc>
      </w:tr>
      <w:tr w:rsidR="00D95E14" w:rsidRPr="00926C26" w:rsidTr="00EA431E">
        <w:trPr>
          <w:trHeight w:val="349"/>
        </w:trPr>
        <w:tc>
          <w:tcPr>
            <w:tcW w:w="1413" w:type="dxa"/>
          </w:tcPr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2977" w:type="dxa"/>
          </w:tcPr>
          <w:p w:rsidR="00D95E14" w:rsidRPr="00926C26" w:rsidRDefault="00C242FD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Дене шынықтыру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5811" w:type="dxa"/>
          </w:tcPr>
          <w:p w:rsidR="00D95E14" w:rsidRPr="00926C26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Сөйлеуді дамыту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  және көркем әдебиет; 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Қазақ тілі;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Математика негіздері</w:t>
            </w:r>
          </w:p>
          <w:p w:rsidR="00D95E14" w:rsidRPr="00926C26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Қоршаған ортамен</w:t>
            </w:r>
            <w:r w:rsidR="00D95E14">
              <w:rPr>
                <w:rFonts w:eastAsia="Calibri"/>
                <w:color w:val="000000"/>
                <w:sz w:val="24"/>
                <w:szCs w:val="24"/>
              </w:rPr>
              <w:t xml:space="preserve"> таныстыру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; 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Сурет салу, Мүсіндеу. Жапсыру. Құрастыру;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Музыка;</w:t>
            </w:r>
          </w:p>
          <w:p w:rsidR="00D95E14" w:rsidRPr="00926C26" w:rsidRDefault="00C242FD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Дене шынықтыру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D95E14" w:rsidRPr="00926C26" w:rsidTr="00EA431E">
        <w:trPr>
          <w:trHeight w:val="303"/>
        </w:trPr>
        <w:tc>
          <w:tcPr>
            <w:tcW w:w="1413" w:type="dxa"/>
          </w:tcPr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b/>
                <w:color w:val="000000"/>
                <w:sz w:val="24"/>
                <w:szCs w:val="24"/>
              </w:rPr>
              <w:t>Сейсенбі</w:t>
            </w:r>
          </w:p>
        </w:tc>
        <w:tc>
          <w:tcPr>
            <w:tcW w:w="2977" w:type="dxa"/>
          </w:tcPr>
          <w:p w:rsidR="00AD2835" w:rsidRDefault="00AD2835" w:rsidP="00AD2835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926C26">
              <w:rPr>
                <w:rFonts w:eastAsia="Calibri"/>
                <w:sz w:val="24"/>
                <w:szCs w:val="24"/>
              </w:rPr>
              <w:t>Музыка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811" w:type="dxa"/>
          </w:tcPr>
          <w:p w:rsidR="00D95E14" w:rsidRPr="00926C26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Сөйлеуді дамыту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  және көркем әдебиет; 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Қазақ тілі;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Математика негіздері</w:t>
            </w:r>
          </w:p>
          <w:p w:rsidR="00D95E14" w:rsidRPr="00926C26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Қоршаған ортамен</w:t>
            </w:r>
            <w:r w:rsidR="00D95E14">
              <w:rPr>
                <w:rFonts w:eastAsia="Calibri"/>
                <w:color w:val="000000"/>
                <w:sz w:val="24"/>
                <w:szCs w:val="24"/>
              </w:rPr>
              <w:t xml:space="preserve"> таныстыру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; 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Сурет салу, Мүсіндеу. Жапсыру. Құрастыру;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Музыка;</w:t>
            </w:r>
          </w:p>
          <w:p w:rsidR="00D95E14" w:rsidRPr="00926C26" w:rsidRDefault="00C242FD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Дене шынықтыру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D95E14" w:rsidRPr="00926C26" w:rsidTr="00EA431E">
        <w:trPr>
          <w:trHeight w:val="58"/>
        </w:trPr>
        <w:tc>
          <w:tcPr>
            <w:tcW w:w="1413" w:type="dxa"/>
          </w:tcPr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2977" w:type="dxa"/>
          </w:tcPr>
          <w:p w:rsidR="00AD2835" w:rsidRDefault="00AD2835" w:rsidP="00AD2835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926C26">
              <w:rPr>
                <w:rFonts w:eastAsia="Calibri"/>
                <w:sz w:val="24"/>
                <w:szCs w:val="24"/>
              </w:rPr>
              <w:t>Қазақ тілі</w:t>
            </w:r>
          </w:p>
          <w:p w:rsidR="00D95E14" w:rsidRPr="00926C26" w:rsidRDefault="00D95E14" w:rsidP="00AD2835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811" w:type="dxa"/>
          </w:tcPr>
          <w:p w:rsidR="00D95E14" w:rsidRPr="00926C26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Сөйлеуді дамыту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  және көркем әдебиет; 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Қазақ тілі;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Математика негіздері</w:t>
            </w:r>
          </w:p>
          <w:p w:rsidR="00D95E14" w:rsidRPr="00926C26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Қоршаған ортамен</w:t>
            </w:r>
            <w:r w:rsidR="00D95E14">
              <w:rPr>
                <w:rFonts w:eastAsia="Calibri"/>
                <w:color w:val="000000"/>
                <w:sz w:val="24"/>
                <w:szCs w:val="24"/>
              </w:rPr>
              <w:t xml:space="preserve"> таныстыру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; 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Сурет салу, Мүсіндеу. Жапсыру. Құрастыру;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Музыка;</w:t>
            </w:r>
          </w:p>
          <w:p w:rsidR="00D95E14" w:rsidRPr="00926C26" w:rsidRDefault="00C242FD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Дене шынықтыру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D95E14" w:rsidRPr="00926C26" w:rsidTr="00EA431E">
        <w:trPr>
          <w:trHeight w:val="58"/>
        </w:trPr>
        <w:tc>
          <w:tcPr>
            <w:tcW w:w="1413" w:type="dxa"/>
          </w:tcPr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b/>
                <w:color w:val="000000"/>
                <w:sz w:val="24"/>
                <w:szCs w:val="24"/>
              </w:rPr>
              <w:t>Бейсенбі</w:t>
            </w:r>
          </w:p>
        </w:tc>
        <w:tc>
          <w:tcPr>
            <w:tcW w:w="2977" w:type="dxa"/>
          </w:tcPr>
          <w:p w:rsidR="00C242FD" w:rsidRDefault="00C242FD" w:rsidP="00C242FD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Дене шынықтыру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811" w:type="dxa"/>
          </w:tcPr>
          <w:p w:rsidR="00D95E14" w:rsidRPr="00926C26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Сөйлеуді дамыту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  және көркем әдебиет; 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Қазақ тілі;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Математика негіздері</w:t>
            </w:r>
          </w:p>
          <w:p w:rsidR="00D95E14" w:rsidRPr="00926C26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Қоршаған ортамен</w:t>
            </w:r>
            <w:r w:rsidR="00D95E14">
              <w:rPr>
                <w:rFonts w:eastAsia="Calibri"/>
                <w:color w:val="000000"/>
                <w:sz w:val="24"/>
                <w:szCs w:val="24"/>
              </w:rPr>
              <w:t xml:space="preserve"> таныстыру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; 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Сурет салу, Мүсіндеу. Жапсыру. Құрастыру;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Музыка;</w:t>
            </w:r>
          </w:p>
          <w:p w:rsidR="00D95E14" w:rsidRPr="00926C26" w:rsidRDefault="00C242FD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  <w:lang w:eastAsia="kk-KZ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Дене шынықтыру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D95E14" w:rsidRPr="00926C26" w:rsidTr="00EA431E">
        <w:trPr>
          <w:trHeight w:val="58"/>
        </w:trPr>
        <w:tc>
          <w:tcPr>
            <w:tcW w:w="1413" w:type="dxa"/>
          </w:tcPr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b/>
                <w:color w:val="000000"/>
                <w:sz w:val="24"/>
                <w:szCs w:val="24"/>
              </w:rPr>
              <w:t>Жұма</w:t>
            </w:r>
          </w:p>
        </w:tc>
        <w:tc>
          <w:tcPr>
            <w:tcW w:w="2977" w:type="dxa"/>
          </w:tcPr>
          <w:p w:rsidR="00D95E14" w:rsidRPr="00926C26" w:rsidRDefault="00AD2835" w:rsidP="00AD2835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Дене шынықтыру</w:t>
            </w:r>
          </w:p>
        </w:tc>
        <w:tc>
          <w:tcPr>
            <w:tcW w:w="5811" w:type="dxa"/>
          </w:tcPr>
          <w:p w:rsidR="00D95E14" w:rsidRPr="00926C26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Сөйлеуді дамыту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  және көркем әдебиет; 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Қазақ тілі;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Математика негіздері</w:t>
            </w:r>
          </w:p>
          <w:p w:rsidR="00D95E14" w:rsidRPr="00926C26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Қоршаған ортамен</w:t>
            </w:r>
            <w:r w:rsidR="00D95E14">
              <w:rPr>
                <w:rFonts w:eastAsia="Calibri"/>
                <w:color w:val="000000"/>
                <w:sz w:val="24"/>
                <w:szCs w:val="24"/>
              </w:rPr>
              <w:t xml:space="preserve"> таныстыру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; 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Сурет салу, Мүсіндеу. Жапсыру. Құрастыру;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Музыка;</w:t>
            </w:r>
          </w:p>
          <w:p w:rsidR="00D95E14" w:rsidRPr="00926C26" w:rsidRDefault="00C242FD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  <w:lang w:eastAsia="kk-KZ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Дене шынықтыру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   </w:t>
            </w:r>
          </w:p>
        </w:tc>
      </w:tr>
    </w:tbl>
    <w:p w:rsidR="00D95E14" w:rsidRDefault="00D95E14" w:rsidP="00D95E14">
      <w:pPr>
        <w:pStyle w:val="a3"/>
        <w:tabs>
          <w:tab w:val="center" w:pos="4677"/>
          <w:tab w:val="left" w:pos="8668"/>
        </w:tabs>
        <w:jc w:val="center"/>
        <w:rPr>
          <w:rFonts w:ascii="Times New Roman" w:hAnsi="Times New Roman" w:cs="Times New Roman"/>
          <w:i/>
          <w:lang w:val="kk-KZ"/>
        </w:rPr>
      </w:pPr>
    </w:p>
    <w:p w:rsidR="00D95E14" w:rsidRPr="00B44A39" w:rsidRDefault="00D95E14" w:rsidP="00D95E14">
      <w:pPr>
        <w:pStyle w:val="a3"/>
        <w:tabs>
          <w:tab w:val="center" w:pos="4677"/>
          <w:tab w:val="left" w:pos="8668"/>
        </w:tabs>
        <w:rPr>
          <w:rFonts w:ascii="Times New Roman" w:hAnsi="Times New Roman" w:cs="Times New Roman"/>
          <w:i/>
          <w:lang w:val="kk-KZ"/>
        </w:rPr>
      </w:pPr>
    </w:p>
    <w:p w:rsidR="00D95E14" w:rsidRDefault="00D95E14" w:rsidP="00D95E14">
      <w:pPr>
        <w:pStyle w:val="a3"/>
        <w:tabs>
          <w:tab w:val="center" w:pos="4677"/>
          <w:tab w:val="left" w:pos="8668"/>
        </w:tabs>
        <w:jc w:val="center"/>
        <w:rPr>
          <w:rFonts w:ascii="Times New Roman" w:hAnsi="Times New Roman" w:cs="Times New Roman"/>
          <w:i/>
          <w:lang w:val="kk-KZ"/>
        </w:rPr>
      </w:pPr>
    </w:p>
    <w:p w:rsidR="009170C9" w:rsidRDefault="009170C9" w:rsidP="00D95E14">
      <w:pPr>
        <w:pStyle w:val="a3"/>
        <w:tabs>
          <w:tab w:val="center" w:pos="4677"/>
          <w:tab w:val="left" w:pos="8668"/>
        </w:tabs>
        <w:jc w:val="center"/>
        <w:rPr>
          <w:rFonts w:ascii="Times New Roman" w:hAnsi="Times New Roman" w:cs="Times New Roman"/>
          <w:i/>
          <w:lang w:val="kk-KZ"/>
        </w:rPr>
      </w:pPr>
    </w:p>
    <w:p w:rsidR="009170C9" w:rsidRDefault="009170C9" w:rsidP="00D95E14">
      <w:pPr>
        <w:pStyle w:val="a3"/>
        <w:tabs>
          <w:tab w:val="center" w:pos="4677"/>
          <w:tab w:val="left" w:pos="8668"/>
        </w:tabs>
        <w:jc w:val="center"/>
        <w:rPr>
          <w:rFonts w:ascii="Times New Roman" w:hAnsi="Times New Roman" w:cs="Times New Roman"/>
          <w:i/>
          <w:lang w:val="kk-KZ"/>
        </w:rPr>
      </w:pPr>
    </w:p>
    <w:p w:rsidR="009170C9" w:rsidRDefault="009170C9" w:rsidP="00D95E14">
      <w:pPr>
        <w:pStyle w:val="a3"/>
        <w:tabs>
          <w:tab w:val="center" w:pos="4677"/>
          <w:tab w:val="left" w:pos="8668"/>
        </w:tabs>
        <w:jc w:val="center"/>
        <w:rPr>
          <w:rFonts w:ascii="Times New Roman" w:hAnsi="Times New Roman" w:cs="Times New Roman"/>
          <w:i/>
          <w:lang w:val="kk-KZ"/>
        </w:rPr>
      </w:pPr>
    </w:p>
    <w:p w:rsidR="00D95E14" w:rsidRDefault="00D95E14" w:rsidP="00D95E14">
      <w:pPr>
        <w:pStyle w:val="a3"/>
        <w:tabs>
          <w:tab w:val="center" w:pos="4677"/>
          <w:tab w:val="left" w:pos="8668"/>
        </w:tabs>
        <w:jc w:val="center"/>
        <w:rPr>
          <w:rFonts w:ascii="Times New Roman" w:hAnsi="Times New Roman" w:cs="Times New Roman"/>
          <w:i/>
          <w:lang w:val="kk-KZ"/>
        </w:rPr>
      </w:pPr>
    </w:p>
    <w:p w:rsidR="00D95E14" w:rsidRDefault="00D95E14" w:rsidP="00D95E14">
      <w:pPr>
        <w:pStyle w:val="a3"/>
        <w:tabs>
          <w:tab w:val="center" w:pos="4677"/>
          <w:tab w:val="left" w:pos="8668"/>
        </w:tabs>
        <w:jc w:val="center"/>
        <w:rPr>
          <w:rFonts w:ascii="Times New Roman" w:hAnsi="Times New Roman" w:cs="Times New Roman"/>
          <w:i/>
          <w:lang w:val="kk-KZ"/>
        </w:rPr>
      </w:pPr>
    </w:p>
    <w:p w:rsidR="009170C9" w:rsidRDefault="009170C9" w:rsidP="009170C9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5471795</wp:posOffset>
            </wp:positionH>
            <wp:positionV relativeFrom="paragraph">
              <wp:posOffset>-635</wp:posOffset>
            </wp:positionV>
            <wp:extent cx="907415" cy="957580"/>
            <wp:effectExtent l="0" t="0" r="6985" b="0"/>
            <wp:wrapNone/>
            <wp:docPr id="4" name="Рисунок 4" descr="WhatsApp Image 2026-10-06 at 11.55.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WhatsApp Image 2026-10-06 at 11.55.3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957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170C9" w:rsidRDefault="009170C9" w:rsidP="009170C9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9170C9" w:rsidRDefault="009170C9" w:rsidP="009170C9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5205095</wp:posOffset>
            </wp:positionH>
            <wp:positionV relativeFrom="paragraph">
              <wp:posOffset>48895</wp:posOffset>
            </wp:positionV>
            <wp:extent cx="342265" cy="245110"/>
            <wp:effectExtent l="0" t="0" r="635" b="2540"/>
            <wp:wrapNone/>
            <wp:docPr id="3" name="Рисунок 3" descr="WhatsApp Image 2026-10-06 at 11.55.32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WhatsApp Image 2026-10-06 at 11.55.32 (2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170C9" w:rsidRDefault="009170C9" w:rsidP="009170C9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БЕКІТЕМІН: _______________</w:t>
      </w:r>
    </w:p>
    <w:p w:rsidR="009170C9" w:rsidRDefault="009170C9" w:rsidP="009170C9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ЖШС «Адема» бөбекжай </w:t>
      </w:r>
    </w:p>
    <w:p w:rsidR="009170C9" w:rsidRDefault="009170C9" w:rsidP="009170C9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балабақшасының меңгерушісі</w:t>
      </w:r>
    </w:p>
    <w:p w:rsidR="009170C9" w:rsidRDefault="009170C9" w:rsidP="009170C9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Сансызбаева Г.М.</w:t>
      </w:r>
    </w:p>
    <w:p w:rsidR="00D95E14" w:rsidRDefault="00D95E14" w:rsidP="00A844F1">
      <w:pPr>
        <w:spacing w:after="0" w:line="298" w:lineRule="exac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A844F1" w:rsidRDefault="00D95E14" w:rsidP="00D95E14">
      <w:pPr>
        <w:tabs>
          <w:tab w:val="left" w:pos="360"/>
          <w:tab w:val="center" w:pos="766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Ересек </w:t>
      </w:r>
      <w:r w:rsidR="000828A5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«</w:t>
      </w:r>
      <w:r w:rsidR="00A844F1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Жұлдыз</w:t>
      </w:r>
      <w:r w:rsidR="000828A5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»</w:t>
      </w:r>
      <w:r w:rsidRPr="00926C26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9858BD">
        <w:rPr>
          <w:rFonts w:ascii="Times New Roman" w:hAnsi="Times New Roman" w:cs="Times New Roman"/>
          <w:b/>
          <w:sz w:val="24"/>
          <w:szCs w:val="24"/>
          <w:lang w:val="kk-KZ"/>
        </w:rPr>
        <w:t>тобының  ұйымдастырылған іс-әрекетінің кестесі</w:t>
      </w:r>
      <w:r w:rsidRPr="009858BD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:rsidR="00D95E14" w:rsidRDefault="00D95E14" w:rsidP="00D95E14">
      <w:pPr>
        <w:tabs>
          <w:tab w:val="left" w:pos="360"/>
          <w:tab w:val="center" w:pos="766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(4</w:t>
      </w:r>
      <w:r w:rsidRPr="00926C26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 жастағы балалар). </w:t>
      </w:r>
      <w:r w:rsidR="00C242FD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202</w:t>
      </w:r>
      <w:r w:rsidR="00707D90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3</w:t>
      </w:r>
      <w:r w:rsidR="00C242FD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-202</w:t>
      </w:r>
      <w:r w:rsidR="00707D90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4</w:t>
      </w:r>
      <w:r w:rsidRPr="00926C26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 оқу жылы</w:t>
      </w:r>
    </w:p>
    <w:p w:rsidR="00D95E14" w:rsidRPr="00926C26" w:rsidRDefault="00D95E14" w:rsidP="00D95E14">
      <w:pPr>
        <w:tabs>
          <w:tab w:val="left" w:pos="360"/>
          <w:tab w:val="center" w:pos="766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tbl>
      <w:tblPr>
        <w:tblStyle w:val="a4"/>
        <w:tblW w:w="1020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413"/>
        <w:gridCol w:w="2977"/>
        <w:gridCol w:w="5811"/>
      </w:tblGrid>
      <w:tr w:rsidR="00D95E14" w:rsidRPr="004D6A48" w:rsidTr="00EA431E">
        <w:trPr>
          <w:trHeight w:val="184"/>
        </w:trPr>
        <w:tc>
          <w:tcPr>
            <w:tcW w:w="1413" w:type="dxa"/>
          </w:tcPr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b/>
                <w:color w:val="000000"/>
                <w:sz w:val="24"/>
                <w:szCs w:val="24"/>
              </w:rPr>
              <w:t>Апта күндері</w:t>
            </w:r>
          </w:p>
        </w:tc>
        <w:tc>
          <w:tcPr>
            <w:tcW w:w="2977" w:type="dxa"/>
          </w:tcPr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b/>
                <w:color w:val="000000"/>
                <w:sz w:val="24"/>
                <w:szCs w:val="24"/>
              </w:rPr>
              <w:t>Ұйымдастырылған іс-әрекет</w:t>
            </w:r>
          </w:p>
        </w:tc>
        <w:tc>
          <w:tcPr>
            <w:tcW w:w="5811" w:type="dxa"/>
          </w:tcPr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b/>
                <w:color w:val="000000"/>
                <w:sz w:val="24"/>
                <w:szCs w:val="24"/>
              </w:rPr>
              <w:t>Балалардың іс-әрекеті (күн сайын)</w:t>
            </w:r>
          </w:p>
        </w:tc>
      </w:tr>
      <w:tr w:rsidR="00D95E14" w:rsidRPr="00926C26" w:rsidTr="00EA431E">
        <w:trPr>
          <w:trHeight w:val="349"/>
        </w:trPr>
        <w:tc>
          <w:tcPr>
            <w:tcW w:w="1413" w:type="dxa"/>
          </w:tcPr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b/>
                <w:color w:val="000000"/>
                <w:szCs w:val="28"/>
              </w:rPr>
            </w:pPr>
            <w:r w:rsidRPr="00452A94">
              <w:rPr>
                <w:b/>
                <w:color w:val="000000"/>
                <w:szCs w:val="28"/>
              </w:rPr>
              <w:t>Дүйсенбі</w:t>
            </w:r>
          </w:p>
        </w:tc>
        <w:tc>
          <w:tcPr>
            <w:tcW w:w="2977" w:type="dxa"/>
          </w:tcPr>
          <w:p w:rsidR="00D95E1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b/>
                <w:color w:val="000000"/>
                <w:szCs w:val="28"/>
              </w:rPr>
            </w:pPr>
            <w:r w:rsidRPr="00CC0C21">
              <w:rPr>
                <w:b/>
                <w:color w:val="000000"/>
                <w:szCs w:val="28"/>
              </w:rPr>
              <w:t xml:space="preserve">Музыка  </w:t>
            </w:r>
          </w:p>
          <w:p w:rsidR="00D95E14" w:rsidRPr="00CC0C21" w:rsidRDefault="00D95E14" w:rsidP="00C242FD">
            <w:pPr>
              <w:tabs>
                <w:tab w:val="left" w:pos="360"/>
                <w:tab w:val="center" w:pos="7662"/>
              </w:tabs>
              <w:jc w:val="both"/>
              <w:rPr>
                <w:b/>
                <w:color w:val="000000"/>
                <w:szCs w:val="28"/>
              </w:rPr>
            </w:pPr>
          </w:p>
        </w:tc>
        <w:tc>
          <w:tcPr>
            <w:tcW w:w="5811" w:type="dxa"/>
          </w:tcPr>
          <w:p w:rsidR="00D95E14" w:rsidRPr="00452A94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Сөйлеуді дамыту</w:t>
            </w:r>
            <w:r w:rsidR="00D95E14" w:rsidRPr="00452A94">
              <w:rPr>
                <w:color w:val="000000"/>
                <w:szCs w:val="28"/>
              </w:rPr>
              <w:t xml:space="preserve">  және көркем әдебиет; 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Қазақ тілі;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Математика негіздері</w:t>
            </w:r>
          </w:p>
          <w:p w:rsidR="00D95E14" w:rsidRPr="00452A94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Қоршаған ортамен</w:t>
            </w:r>
            <w:r w:rsidR="004058B4">
              <w:rPr>
                <w:color w:val="000000"/>
                <w:szCs w:val="28"/>
              </w:rPr>
              <w:t xml:space="preserve"> таныстыру</w:t>
            </w:r>
            <w:r w:rsidR="00D95E14" w:rsidRPr="00452A94">
              <w:rPr>
                <w:color w:val="000000"/>
                <w:szCs w:val="28"/>
              </w:rPr>
              <w:t xml:space="preserve">; 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Сурет салу, Мүсіндеу. Жапсыру. Құрастыру;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Музыка;</w:t>
            </w:r>
          </w:p>
          <w:p w:rsidR="00D95E14" w:rsidRPr="00452A94" w:rsidRDefault="00C242FD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Дене шынықтыру</w:t>
            </w:r>
            <w:r w:rsidR="00D95E14" w:rsidRPr="00452A94">
              <w:rPr>
                <w:color w:val="000000"/>
                <w:szCs w:val="28"/>
              </w:rPr>
              <w:t xml:space="preserve">   </w:t>
            </w:r>
          </w:p>
        </w:tc>
      </w:tr>
      <w:tr w:rsidR="00D95E14" w:rsidRPr="00926C26" w:rsidTr="00EA431E">
        <w:trPr>
          <w:trHeight w:val="303"/>
        </w:trPr>
        <w:tc>
          <w:tcPr>
            <w:tcW w:w="1413" w:type="dxa"/>
          </w:tcPr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b/>
                <w:color w:val="000000"/>
                <w:szCs w:val="28"/>
              </w:rPr>
            </w:pPr>
            <w:r w:rsidRPr="00452A94">
              <w:rPr>
                <w:b/>
                <w:color w:val="000000"/>
                <w:szCs w:val="28"/>
              </w:rPr>
              <w:t>Сейсенбі</w:t>
            </w:r>
          </w:p>
        </w:tc>
        <w:tc>
          <w:tcPr>
            <w:tcW w:w="2977" w:type="dxa"/>
          </w:tcPr>
          <w:p w:rsidR="00C242FD" w:rsidRDefault="00C242FD" w:rsidP="00C242FD">
            <w:pPr>
              <w:tabs>
                <w:tab w:val="left" w:pos="360"/>
                <w:tab w:val="center" w:pos="7662"/>
              </w:tabs>
              <w:jc w:val="both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Дене шынықтыру</w:t>
            </w:r>
            <w:r w:rsidRPr="00CC0C21">
              <w:rPr>
                <w:b/>
                <w:color w:val="000000"/>
                <w:szCs w:val="28"/>
              </w:rPr>
              <w:t xml:space="preserve"> </w:t>
            </w:r>
          </w:p>
          <w:p w:rsidR="00C242FD" w:rsidRPr="00CC0C21" w:rsidRDefault="00C242FD" w:rsidP="00C242FD">
            <w:pPr>
              <w:tabs>
                <w:tab w:val="left" w:pos="360"/>
                <w:tab w:val="center" w:pos="7662"/>
              </w:tabs>
              <w:jc w:val="both"/>
              <w:rPr>
                <w:b/>
                <w:color w:val="000000"/>
                <w:szCs w:val="28"/>
              </w:rPr>
            </w:pPr>
            <w:r w:rsidRPr="00CC0C21">
              <w:rPr>
                <w:b/>
                <w:color w:val="000000"/>
                <w:szCs w:val="28"/>
              </w:rPr>
              <w:t>Қазақ тілі</w:t>
            </w:r>
          </w:p>
          <w:p w:rsidR="00D95E14" w:rsidRPr="00CC0C21" w:rsidRDefault="00D95E14" w:rsidP="00C242FD">
            <w:pPr>
              <w:tabs>
                <w:tab w:val="left" w:pos="360"/>
                <w:tab w:val="center" w:pos="7662"/>
              </w:tabs>
              <w:jc w:val="both"/>
              <w:rPr>
                <w:b/>
                <w:szCs w:val="28"/>
              </w:rPr>
            </w:pPr>
          </w:p>
        </w:tc>
        <w:tc>
          <w:tcPr>
            <w:tcW w:w="5811" w:type="dxa"/>
          </w:tcPr>
          <w:p w:rsidR="00D95E14" w:rsidRPr="00452A94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Сөйлеуді дамыту</w:t>
            </w:r>
            <w:r w:rsidR="00D95E14" w:rsidRPr="00452A94">
              <w:rPr>
                <w:color w:val="000000"/>
                <w:szCs w:val="28"/>
              </w:rPr>
              <w:t xml:space="preserve">  және көркем әдебиет; 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Қазақ тілі;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Математика негіздері</w:t>
            </w:r>
          </w:p>
          <w:p w:rsidR="00D95E14" w:rsidRPr="00452A94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Қоршаған ортамен</w:t>
            </w:r>
            <w:r w:rsidR="004058B4">
              <w:rPr>
                <w:color w:val="000000"/>
                <w:szCs w:val="28"/>
              </w:rPr>
              <w:t xml:space="preserve"> таныстыру</w:t>
            </w:r>
            <w:r w:rsidR="00D95E14" w:rsidRPr="00452A94">
              <w:rPr>
                <w:color w:val="000000"/>
                <w:szCs w:val="28"/>
              </w:rPr>
              <w:t xml:space="preserve">; 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Сурет салу, Мүсіндеу. Жапсыру. Құрастыру;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Музыка;</w:t>
            </w:r>
          </w:p>
          <w:p w:rsidR="00D95E14" w:rsidRPr="00452A94" w:rsidRDefault="00C242FD" w:rsidP="00EA431E">
            <w:pPr>
              <w:tabs>
                <w:tab w:val="left" w:pos="360"/>
                <w:tab w:val="center" w:pos="7662"/>
              </w:tabs>
              <w:jc w:val="both"/>
              <w:rPr>
                <w:b/>
                <w:szCs w:val="28"/>
              </w:rPr>
            </w:pPr>
            <w:r>
              <w:rPr>
                <w:color w:val="000000"/>
                <w:szCs w:val="28"/>
              </w:rPr>
              <w:t>Дене шынықтыру</w:t>
            </w:r>
            <w:r w:rsidR="00D95E14" w:rsidRPr="00452A94">
              <w:rPr>
                <w:color w:val="000000"/>
                <w:szCs w:val="28"/>
              </w:rPr>
              <w:t xml:space="preserve">   </w:t>
            </w:r>
          </w:p>
        </w:tc>
      </w:tr>
      <w:tr w:rsidR="00D95E14" w:rsidRPr="00926C26" w:rsidTr="00EA431E">
        <w:trPr>
          <w:trHeight w:val="58"/>
        </w:trPr>
        <w:tc>
          <w:tcPr>
            <w:tcW w:w="1413" w:type="dxa"/>
          </w:tcPr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b/>
                <w:color w:val="000000"/>
                <w:szCs w:val="28"/>
              </w:rPr>
            </w:pPr>
            <w:r w:rsidRPr="00452A94">
              <w:rPr>
                <w:b/>
                <w:color w:val="000000"/>
                <w:szCs w:val="28"/>
              </w:rPr>
              <w:t>Сәрсенбі</w:t>
            </w:r>
          </w:p>
        </w:tc>
        <w:tc>
          <w:tcPr>
            <w:tcW w:w="2977" w:type="dxa"/>
          </w:tcPr>
          <w:p w:rsidR="00D95E14" w:rsidRPr="00CC0C21" w:rsidRDefault="00C242FD" w:rsidP="00EA431E">
            <w:pPr>
              <w:tabs>
                <w:tab w:val="left" w:pos="360"/>
                <w:tab w:val="center" w:pos="7662"/>
              </w:tabs>
              <w:jc w:val="both"/>
              <w:rPr>
                <w:b/>
                <w:szCs w:val="28"/>
                <w:lang w:val="ru-RU"/>
              </w:rPr>
            </w:pPr>
            <w:r>
              <w:rPr>
                <w:b/>
                <w:color w:val="000000"/>
                <w:szCs w:val="28"/>
              </w:rPr>
              <w:t>Дене шынықтыру</w:t>
            </w:r>
          </w:p>
        </w:tc>
        <w:tc>
          <w:tcPr>
            <w:tcW w:w="5811" w:type="dxa"/>
          </w:tcPr>
          <w:p w:rsidR="00D95E14" w:rsidRPr="00452A94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Сөйлеуді дамыту</w:t>
            </w:r>
            <w:r w:rsidR="00D95E14" w:rsidRPr="00452A94">
              <w:rPr>
                <w:color w:val="000000"/>
                <w:szCs w:val="28"/>
              </w:rPr>
              <w:t xml:space="preserve">  және көркем әдебиет; 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Қазақ тілі;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Математика негіздері</w:t>
            </w:r>
          </w:p>
          <w:p w:rsidR="00D95E14" w:rsidRPr="00452A94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Қоршаған ортамен</w:t>
            </w:r>
            <w:r w:rsidR="004058B4">
              <w:rPr>
                <w:color w:val="000000"/>
                <w:szCs w:val="28"/>
              </w:rPr>
              <w:t xml:space="preserve"> таныстыру</w:t>
            </w:r>
            <w:r w:rsidR="00D95E14" w:rsidRPr="00452A94">
              <w:rPr>
                <w:color w:val="000000"/>
                <w:szCs w:val="28"/>
              </w:rPr>
              <w:t xml:space="preserve">; 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Сурет салу, Мүсіндеу. Жапсыру. Құрастыру;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Музыка;</w:t>
            </w:r>
          </w:p>
          <w:p w:rsidR="00D95E14" w:rsidRPr="00452A94" w:rsidRDefault="00C242FD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Дене шынықтыру</w:t>
            </w:r>
            <w:r w:rsidR="00D95E14" w:rsidRPr="00452A94">
              <w:rPr>
                <w:color w:val="000000"/>
                <w:szCs w:val="28"/>
              </w:rPr>
              <w:t xml:space="preserve">   </w:t>
            </w:r>
          </w:p>
        </w:tc>
      </w:tr>
      <w:tr w:rsidR="00D95E14" w:rsidRPr="00926C26" w:rsidTr="00EA431E">
        <w:trPr>
          <w:trHeight w:val="58"/>
        </w:trPr>
        <w:tc>
          <w:tcPr>
            <w:tcW w:w="1413" w:type="dxa"/>
          </w:tcPr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b/>
                <w:color w:val="000000"/>
                <w:szCs w:val="28"/>
              </w:rPr>
            </w:pPr>
            <w:r w:rsidRPr="00452A94">
              <w:rPr>
                <w:b/>
                <w:color w:val="000000"/>
                <w:szCs w:val="28"/>
              </w:rPr>
              <w:t>Бейсенбі</w:t>
            </w:r>
          </w:p>
        </w:tc>
        <w:tc>
          <w:tcPr>
            <w:tcW w:w="2977" w:type="dxa"/>
          </w:tcPr>
          <w:p w:rsidR="00C242FD" w:rsidRDefault="00C242FD" w:rsidP="00C242FD">
            <w:pPr>
              <w:tabs>
                <w:tab w:val="left" w:pos="360"/>
                <w:tab w:val="center" w:pos="7662"/>
              </w:tabs>
              <w:jc w:val="both"/>
              <w:rPr>
                <w:b/>
                <w:color w:val="000000"/>
                <w:szCs w:val="28"/>
              </w:rPr>
            </w:pPr>
            <w:r w:rsidRPr="00CC0C21">
              <w:rPr>
                <w:b/>
                <w:color w:val="000000"/>
                <w:szCs w:val="28"/>
              </w:rPr>
              <w:t xml:space="preserve">Музыка  </w:t>
            </w:r>
          </w:p>
          <w:p w:rsidR="004058B4" w:rsidRPr="00CC0C21" w:rsidRDefault="004058B4" w:rsidP="00C242FD">
            <w:pPr>
              <w:tabs>
                <w:tab w:val="left" w:pos="360"/>
                <w:tab w:val="center" w:pos="7662"/>
              </w:tabs>
              <w:jc w:val="both"/>
              <w:rPr>
                <w:b/>
                <w:szCs w:val="28"/>
              </w:rPr>
            </w:pPr>
          </w:p>
        </w:tc>
        <w:tc>
          <w:tcPr>
            <w:tcW w:w="5811" w:type="dxa"/>
          </w:tcPr>
          <w:p w:rsidR="00D95E14" w:rsidRPr="00452A94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Сөйлеуді дамыту</w:t>
            </w:r>
            <w:r w:rsidR="00D95E14" w:rsidRPr="00452A94">
              <w:rPr>
                <w:color w:val="000000"/>
                <w:szCs w:val="28"/>
              </w:rPr>
              <w:t xml:space="preserve">  және көркем әдебиет; 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Қазақ тілі;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Математика негіздері</w:t>
            </w:r>
          </w:p>
          <w:p w:rsidR="00D95E14" w:rsidRPr="00452A94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Қоршаған ортамен</w:t>
            </w:r>
            <w:r w:rsidR="004058B4">
              <w:rPr>
                <w:color w:val="000000"/>
                <w:szCs w:val="28"/>
              </w:rPr>
              <w:t xml:space="preserve"> таныстыру</w:t>
            </w:r>
            <w:r w:rsidR="00D95E14" w:rsidRPr="00452A94">
              <w:rPr>
                <w:color w:val="000000"/>
                <w:szCs w:val="28"/>
              </w:rPr>
              <w:t xml:space="preserve">; 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Сурет салу, Мүсіндеу. Жапсыру. Құрастыру;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Музыка;</w:t>
            </w:r>
          </w:p>
          <w:p w:rsidR="00D95E14" w:rsidRPr="00452A94" w:rsidRDefault="00C242FD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Дене шынықтыру</w:t>
            </w:r>
            <w:r w:rsidR="00D95E14" w:rsidRPr="00452A94">
              <w:rPr>
                <w:color w:val="000000"/>
                <w:szCs w:val="28"/>
              </w:rPr>
              <w:t xml:space="preserve">   </w:t>
            </w:r>
          </w:p>
        </w:tc>
      </w:tr>
      <w:tr w:rsidR="00D95E14" w:rsidRPr="00926C26" w:rsidTr="00EA431E">
        <w:trPr>
          <w:trHeight w:val="58"/>
        </w:trPr>
        <w:tc>
          <w:tcPr>
            <w:tcW w:w="1413" w:type="dxa"/>
          </w:tcPr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b/>
                <w:color w:val="000000"/>
                <w:szCs w:val="28"/>
              </w:rPr>
            </w:pPr>
            <w:r w:rsidRPr="00452A94">
              <w:rPr>
                <w:b/>
                <w:color w:val="000000"/>
                <w:szCs w:val="28"/>
              </w:rPr>
              <w:t>Жұма</w:t>
            </w:r>
          </w:p>
        </w:tc>
        <w:tc>
          <w:tcPr>
            <w:tcW w:w="2977" w:type="dxa"/>
          </w:tcPr>
          <w:p w:rsidR="00C242FD" w:rsidRDefault="00C242FD" w:rsidP="00C242FD">
            <w:pPr>
              <w:tabs>
                <w:tab w:val="left" w:pos="360"/>
                <w:tab w:val="center" w:pos="7662"/>
              </w:tabs>
              <w:jc w:val="both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Дене шынықтыру</w:t>
            </w:r>
            <w:r w:rsidRPr="00CC0C21">
              <w:rPr>
                <w:b/>
                <w:color w:val="000000"/>
                <w:szCs w:val="28"/>
              </w:rPr>
              <w:t xml:space="preserve"> </w:t>
            </w:r>
          </w:p>
          <w:p w:rsidR="00D95E14" w:rsidRPr="00CC0C21" w:rsidRDefault="00D95E14" w:rsidP="00C242FD">
            <w:pPr>
              <w:tabs>
                <w:tab w:val="left" w:pos="360"/>
                <w:tab w:val="center" w:pos="7662"/>
              </w:tabs>
              <w:jc w:val="both"/>
              <w:rPr>
                <w:b/>
                <w:szCs w:val="28"/>
              </w:rPr>
            </w:pPr>
          </w:p>
        </w:tc>
        <w:tc>
          <w:tcPr>
            <w:tcW w:w="5811" w:type="dxa"/>
          </w:tcPr>
          <w:p w:rsidR="00D95E14" w:rsidRPr="00452A94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Сөйлеуді дамыту</w:t>
            </w:r>
            <w:r w:rsidR="00D95E14" w:rsidRPr="00452A94">
              <w:rPr>
                <w:color w:val="000000"/>
                <w:szCs w:val="28"/>
              </w:rPr>
              <w:t xml:space="preserve">  және көркем әдебиет; 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Қазақ тілі;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Математика негіздері</w:t>
            </w:r>
          </w:p>
          <w:p w:rsidR="00D95E14" w:rsidRPr="00452A94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Қоршаған ортамен</w:t>
            </w:r>
            <w:r w:rsidR="004058B4">
              <w:rPr>
                <w:color w:val="000000"/>
                <w:szCs w:val="28"/>
              </w:rPr>
              <w:t xml:space="preserve"> таныстыру</w:t>
            </w:r>
            <w:r w:rsidR="00D95E14" w:rsidRPr="00452A94">
              <w:rPr>
                <w:color w:val="000000"/>
                <w:szCs w:val="28"/>
              </w:rPr>
              <w:t xml:space="preserve">; 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Сурет салу, Мүсіндеу. Жапсыру. Құрастыру;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Музыка;</w:t>
            </w:r>
          </w:p>
          <w:p w:rsidR="00D95E14" w:rsidRPr="00452A94" w:rsidRDefault="00C242FD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Дене шынықтыру</w:t>
            </w:r>
            <w:r w:rsidR="00D95E14" w:rsidRPr="00452A94">
              <w:rPr>
                <w:color w:val="000000"/>
                <w:szCs w:val="28"/>
              </w:rPr>
              <w:t xml:space="preserve">   </w:t>
            </w:r>
          </w:p>
        </w:tc>
      </w:tr>
    </w:tbl>
    <w:p w:rsidR="00D95E14" w:rsidRDefault="00D95E14" w:rsidP="00D95E14">
      <w:pPr>
        <w:pStyle w:val="a3"/>
        <w:tabs>
          <w:tab w:val="center" w:pos="4677"/>
          <w:tab w:val="left" w:pos="8668"/>
        </w:tabs>
        <w:jc w:val="center"/>
        <w:rPr>
          <w:rFonts w:ascii="Times New Roman" w:hAnsi="Times New Roman" w:cs="Times New Roman"/>
          <w:i/>
          <w:lang w:val="kk-KZ"/>
        </w:rPr>
      </w:pPr>
    </w:p>
    <w:p w:rsidR="00D95E14" w:rsidRDefault="00D95E14" w:rsidP="00D95E14">
      <w:pPr>
        <w:pStyle w:val="a3"/>
        <w:tabs>
          <w:tab w:val="center" w:pos="4677"/>
          <w:tab w:val="left" w:pos="8668"/>
        </w:tabs>
        <w:jc w:val="center"/>
        <w:rPr>
          <w:rFonts w:ascii="Times New Roman" w:hAnsi="Times New Roman" w:cs="Times New Roman"/>
          <w:i/>
          <w:lang w:val="kk-KZ"/>
        </w:rPr>
      </w:pPr>
    </w:p>
    <w:p w:rsidR="00D95E14" w:rsidRDefault="00D95E14" w:rsidP="00D95E14">
      <w:pPr>
        <w:pStyle w:val="a3"/>
        <w:tabs>
          <w:tab w:val="center" w:pos="4677"/>
          <w:tab w:val="left" w:pos="8668"/>
        </w:tabs>
        <w:jc w:val="center"/>
        <w:rPr>
          <w:rFonts w:ascii="Times New Roman" w:hAnsi="Times New Roman" w:cs="Times New Roman"/>
          <w:i/>
          <w:lang w:val="kk-KZ"/>
        </w:rPr>
      </w:pPr>
    </w:p>
    <w:p w:rsidR="004058B4" w:rsidRDefault="004058B4" w:rsidP="00D95E14">
      <w:pPr>
        <w:pStyle w:val="a3"/>
        <w:tabs>
          <w:tab w:val="center" w:pos="4677"/>
          <w:tab w:val="left" w:pos="8668"/>
        </w:tabs>
        <w:jc w:val="center"/>
        <w:rPr>
          <w:rFonts w:ascii="Times New Roman" w:hAnsi="Times New Roman" w:cs="Times New Roman"/>
          <w:i/>
          <w:lang w:val="kk-KZ"/>
        </w:rPr>
      </w:pPr>
    </w:p>
    <w:p w:rsidR="004058B4" w:rsidRDefault="004058B4" w:rsidP="00D95E14">
      <w:pPr>
        <w:pStyle w:val="a3"/>
        <w:tabs>
          <w:tab w:val="center" w:pos="4677"/>
          <w:tab w:val="left" w:pos="8668"/>
        </w:tabs>
        <w:jc w:val="center"/>
        <w:rPr>
          <w:rFonts w:ascii="Times New Roman" w:hAnsi="Times New Roman" w:cs="Times New Roman"/>
          <w:i/>
          <w:lang w:val="kk-KZ"/>
        </w:rPr>
      </w:pPr>
    </w:p>
    <w:p w:rsidR="00D95E14" w:rsidRDefault="00D95E14" w:rsidP="00D95E14">
      <w:pPr>
        <w:pStyle w:val="a3"/>
        <w:tabs>
          <w:tab w:val="center" w:pos="4677"/>
          <w:tab w:val="left" w:pos="8668"/>
        </w:tabs>
        <w:jc w:val="center"/>
        <w:rPr>
          <w:rFonts w:ascii="Times New Roman" w:hAnsi="Times New Roman" w:cs="Times New Roman"/>
          <w:i/>
          <w:lang w:val="kk-KZ"/>
        </w:rPr>
      </w:pPr>
    </w:p>
    <w:p w:rsidR="00D95E14" w:rsidRDefault="00D95E14" w:rsidP="00D95E14">
      <w:pPr>
        <w:pStyle w:val="a3"/>
        <w:tabs>
          <w:tab w:val="center" w:pos="4677"/>
          <w:tab w:val="left" w:pos="8668"/>
        </w:tabs>
        <w:jc w:val="center"/>
        <w:rPr>
          <w:rFonts w:ascii="Times New Roman" w:hAnsi="Times New Roman" w:cs="Times New Roman"/>
          <w:i/>
          <w:lang w:val="kk-KZ"/>
        </w:rPr>
      </w:pPr>
    </w:p>
    <w:p w:rsidR="00FF4BA0" w:rsidRDefault="00FF4BA0" w:rsidP="0062684E">
      <w:pPr>
        <w:pStyle w:val="a3"/>
        <w:tabs>
          <w:tab w:val="center" w:pos="4677"/>
          <w:tab w:val="left" w:pos="8668"/>
        </w:tabs>
        <w:jc w:val="center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4058B4" w:rsidRDefault="004058B4" w:rsidP="0062684E">
      <w:pPr>
        <w:pStyle w:val="a3"/>
        <w:tabs>
          <w:tab w:val="center" w:pos="4677"/>
          <w:tab w:val="left" w:pos="8668"/>
        </w:tabs>
        <w:jc w:val="center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8867D1" w:rsidRDefault="008867D1" w:rsidP="0062684E">
      <w:pPr>
        <w:pStyle w:val="a3"/>
        <w:tabs>
          <w:tab w:val="center" w:pos="4677"/>
          <w:tab w:val="left" w:pos="8668"/>
        </w:tabs>
        <w:jc w:val="center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8867D1" w:rsidRDefault="008867D1" w:rsidP="0062684E">
      <w:pPr>
        <w:pStyle w:val="a3"/>
        <w:tabs>
          <w:tab w:val="center" w:pos="4677"/>
          <w:tab w:val="left" w:pos="8668"/>
        </w:tabs>
        <w:jc w:val="center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8867D1" w:rsidRDefault="008867D1" w:rsidP="0062684E">
      <w:pPr>
        <w:pStyle w:val="a3"/>
        <w:tabs>
          <w:tab w:val="center" w:pos="4677"/>
          <w:tab w:val="left" w:pos="8668"/>
        </w:tabs>
        <w:jc w:val="center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9170C9" w:rsidRDefault="009170C9" w:rsidP="009170C9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5471795</wp:posOffset>
            </wp:positionH>
            <wp:positionV relativeFrom="paragraph">
              <wp:posOffset>-635</wp:posOffset>
            </wp:positionV>
            <wp:extent cx="907415" cy="957580"/>
            <wp:effectExtent l="0" t="0" r="6985" b="0"/>
            <wp:wrapNone/>
            <wp:docPr id="6" name="Рисунок 6" descr="WhatsApp Image 2026-10-06 at 11.55.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WhatsApp Image 2026-10-06 at 11.55.3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957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170C9" w:rsidRDefault="009170C9" w:rsidP="009170C9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9170C9" w:rsidRDefault="009170C9" w:rsidP="009170C9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5205095</wp:posOffset>
            </wp:positionH>
            <wp:positionV relativeFrom="paragraph">
              <wp:posOffset>48895</wp:posOffset>
            </wp:positionV>
            <wp:extent cx="342265" cy="245110"/>
            <wp:effectExtent l="0" t="0" r="635" b="2540"/>
            <wp:wrapNone/>
            <wp:docPr id="5" name="Рисунок 5" descr="WhatsApp Image 2026-10-06 at 11.55.32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WhatsApp Image 2026-10-06 at 11.55.32 (2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170C9" w:rsidRDefault="009170C9" w:rsidP="009170C9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БЕКІТЕМІН: _______________</w:t>
      </w:r>
    </w:p>
    <w:p w:rsidR="009170C9" w:rsidRDefault="009170C9" w:rsidP="009170C9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ЖШС «Адема» бөбекжай </w:t>
      </w:r>
    </w:p>
    <w:p w:rsidR="009170C9" w:rsidRDefault="009170C9" w:rsidP="009170C9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балабақшасының меңгерушісі</w:t>
      </w:r>
    </w:p>
    <w:p w:rsidR="009170C9" w:rsidRDefault="009170C9" w:rsidP="009170C9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Сансызбаева Г.М.</w:t>
      </w:r>
    </w:p>
    <w:p w:rsidR="008867D1" w:rsidRDefault="008867D1" w:rsidP="008867D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8867D1" w:rsidRDefault="008867D1" w:rsidP="008867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1D1C5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Ақбота</w:t>
      </w:r>
      <w:r w:rsidRPr="001D1C5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»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мектепалды даярлық</w:t>
      </w:r>
      <w:r w:rsidRPr="001D1C5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тобы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867D1" w:rsidRPr="00DD601C" w:rsidRDefault="008867D1" w:rsidP="008867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DD601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ҰЙЫМДАСТЫРЫЛҒАН ІС ӘРЕКЕТ КЕСТЕСІ</w:t>
      </w:r>
    </w:p>
    <w:p w:rsidR="008867D1" w:rsidRPr="00DD601C" w:rsidRDefault="008867D1" w:rsidP="008867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DD601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(202</w:t>
      </w:r>
      <w:r w:rsidR="00707D9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3</w:t>
      </w:r>
      <w:r w:rsidRPr="00DD601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–202</w:t>
      </w:r>
      <w:r w:rsidR="00707D9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4</w:t>
      </w:r>
      <w:r w:rsidRPr="00DD601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оқу жылына арналған)</w:t>
      </w:r>
    </w:p>
    <w:p w:rsidR="008867D1" w:rsidRPr="0099647A" w:rsidRDefault="008867D1" w:rsidP="008867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867D1" w:rsidRPr="0099647A" w:rsidRDefault="008867D1" w:rsidP="008867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4"/>
        <w:tblW w:w="1048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126"/>
        <w:gridCol w:w="1984"/>
        <w:gridCol w:w="2125"/>
        <w:gridCol w:w="2267"/>
        <w:gridCol w:w="1983"/>
      </w:tblGrid>
      <w:tr w:rsidR="008867D1" w:rsidRPr="0099647A" w:rsidTr="007628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  <w:r w:rsidRPr="0099647A">
              <w:rPr>
                <w:b/>
                <w:bCs/>
                <w:sz w:val="24"/>
                <w:szCs w:val="24"/>
              </w:rPr>
              <w:t xml:space="preserve">Дүйсенбі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  <w:r w:rsidRPr="0099647A">
              <w:rPr>
                <w:b/>
                <w:bCs/>
                <w:sz w:val="24"/>
                <w:szCs w:val="24"/>
              </w:rPr>
              <w:t xml:space="preserve">Сейсенбі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  <w:r w:rsidRPr="0099647A">
              <w:rPr>
                <w:b/>
                <w:bCs/>
                <w:sz w:val="24"/>
                <w:szCs w:val="24"/>
              </w:rPr>
              <w:t xml:space="preserve">Сәрсенбі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  <w:r w:rsidRPr="0099647A">
              <w:rPr>
                <w:b/>
                <w:bCs/>
                <w:sz w:val="24"/>
                <w:szCs w:val="24"/>
              </w:rPr>
              <w:t xml:space="preserve">Бейсенбі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  <w:r w:rsidRPr="0099647A">
              <w:rPr>
                <w:b/>
                <w:bCs/>
                <w:sz w:val="24"/>
                <w:szCs w:val="24"/>
              </w:rPr>
              <w:t>Жұма</w:t>
            </w:r>
          </w:p>
        </w:tc>
      </w:tr>
      <w:tr w:rsidR="008867D1" w:rsidRPr="0099647A" w:rsidTr="007628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Сөйлеуді дамыту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 xml:space="preserve">Көркем әдебиет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Дене шынықтыру</w:t>
            </w:r>
          </w:p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Музыка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Дене шынықтыру</w:t>
            </w:r>
          </w:p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</w:p>
        </w:tc>
      </w:tr>
      <w:tr w:rsidR="008867D1" w:rsidRPr="0099647A" w:rsidTr="007628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Дене шынықтыру</w:t>
            </w:r>
          </w:p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Музыка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D1" w:rsidRPr="0099647A" w:rsidRDefault="008867D1" w:rsidP="0076281A">
            <w:pPr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Сауат ашу негіздері</w:t>
            </w:r>
          </w:p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Сөйлеуді дамыту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Көркем әдебиет</w:t>
            </w:r>
          </w:p>
        </w:tc>
      </w:tr>
      <w:tr w:rsidR="008867D1" w:rsidRPr="0099647A" w:rsidTr="007628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Математика негіздері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Сауат ашу негіздері</w:t>
            </w:r>
          </w:p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Қазақ тілі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Сауат ашу негіздері</w:t>
            </w:r>
          </w:p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Қазақ тілі</w:t>
            </w:r>
          </w:p>
        </w:tc>
      </w:tr>
      <w:tr w:rsidR="008867D1" w:rsidRPr="0099647A" w:rsidTr="007628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Қоршаған ортамен таныстыру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 xml:space="preserve">Сурет салу Мүсіндеу </w:t>
            </w:r>
          </w:p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Жапсыру</w:t>
            </w:r>
          </w:p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 xml:space="preserve">Құрастыру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Математика негіздері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Қоршаған ортамен таныстыру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Математика негіздері</w:t>
            </w:r>
          </w:p>
        </w:tc>
      </w:tr>
      <w:tr w:rsidR="008867D1" w:rsidRPr="0099647A" w:rsidTr="0076281A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  <w:r w:rsidRPr="0099647A">
              <w:rPr>
                <w:b/>
                <w:bCs/>
                <w:sz w:val="24"/>
                <w:szCs w:val="24"/>
              </w:rPr>
              <w:t>КҮН САЙЫН ҰЙЫМДАСТЫРЫЛАТЫН ІС-ӘРЕКЕТТЕР</w:t>
            </w:r>
          </w:p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867D1" w:rsidRPr="0099647A" w:rsidTr="007628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Қарым-қатынасіс-әрекеті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Қарым-қатынас</w:t>
            </w:r>
            <w:r>
              <w:rPr>
                <w:sz w:val="24"/>
                <w:szCs w:val="24"/>
              </w:rPr>
              <w:t xml:space="preserve"> </w:t>
            </w:r>
            <w:r w:rsidRPr="0099647A">
              <w:rPr>
                <w:sz w:val="24"/>
                <w:szCs w:val="24"/>
              </w:rPr>
              <w:t>іс-әрекеті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Қарым-қатынасіс-әрекеті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Қарым-қатынасіс-әрекеті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Қарым-қатынас</w:t>
            </w:r>
            <w:r>
              <w:rPr>
                <w:sz w:val="24"/>
                <w:szCs w:val="24"/>
              </w:rPr>
              <w:t xml:space="preserve"> </w:t>
            </w:r>
            <w:r w:rsidRPr="0099647A">
              <w:rPr>
                <w:sz w:val="24"/>
                <w:szCs w:val="24"/>
              </w:rPr>
              <w:t>іс-әрекеті</w:t>
            </w:r>
          </w:p>
        </w:tc>
      </w:tr>
      <w:tr w:rsidR="008867D1" w:rsidRPr="0099647A" w:rsidTr="007628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Қазақтілі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Қазақтілі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Қазақтілі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Қазақтілі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Қазақтілі</w:t>
            </w:r>
          </w:p>
        </w:tc>
      </w:tr>
      <w:tr w:rsidR="008867D1" w:rsidRPr="00E33B11" w:rsidTr="007628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Қарым-қатынас,  танымдық іс-әрекетер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Қарым-қатынас, танымдық іс-әрекетері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Қарым-қатынас, танымдық іс-әрекетері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Қарым-қатынас , танымдық іс-әрекетері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Қарым-қатынас , танымдық іс-әрекетері</w:t>
            </w:r>
          </w:p>
        </w:tc>
      </w:tr>
      <w:tr w:rsidR="008867D1" w:rsidRPr="0099647A" w:rsidTr="007628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Танымдық , зерттеу іс-әрекеті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Танымдық , зерттеу іс-әрекетер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Танымдық , зерттеу іс-әрекеттері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Танымдық, зерттеу іс-әрекеттері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Танымдық, зерттеу іс-әрекеттері</w:t>
            </w:r>
          </w:p>
        </w:tc>
      </w:tr>
      <w:tr w:rsidR="008867D1" w:rsidRPr="00E33B11" w:rsidTr="007628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Қарым-қатынас , танымдық , зерттеу, еңбек іс-әрекеттері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Қарым-қатынас, танымдық , зерттеу, еңбек іс-әрекеттері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Қарым-қатынас , танымдық , зерттеу , еңбек іс-әрекеттері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Қарым-қатынас , танымдық , зерттеу,  еңбек іс-әрекеттері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Қарым-қатынас, танымдық , зерттеу, еңбек іс-әрекеттері</w:t>
            </w:r>
          </w:p>
        </w:tc>
      </w:tr>
      <w:tr w:rsidR="008867D1" w:rsidRPr="0099647A" w:rsidTr="007628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Шығармашылық,  бейнелеу іс-әрекеттері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Шығармашылық , бейнелеу іс-әрекеттері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Шығармашылық , бейнелеу іс-әрекеттері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Шығармашылық , бейнелеу іс-әрекеттері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Шығармашылық , бейнелеу іс-әрекеттері</w:t>
            </w:r>
          </w:p>
        </w:tc>
      </w:tr>
      <w:tr w:rsidR="008867D1" w:rsidRPr="0099647A" w:rsidTr="007628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Музыка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Музыка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Музыка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Музыка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Музыка</w:t>
            </w:r>
          </w:p>
        </w:tc>
      </w:tr>
      <w:tr w:rsidR="008867D1" w:rsidRPr="0099647A" w:rsidTr="007628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D1" w:rsidRPr="00DD601C" w:rsidRDefault="008867D1" w:rsidP="00762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Дене шынықтыру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Дене шынықтыру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Дене шынықтыру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Дене шынықтыру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Дене шынықтыру</w:t>
            </w:r>
          </w:p>
        </w:tc>
      </w:tr>
    </w:tbl>
    <w:p w:rsidR="008867D1" w:rsidRPr="0099647A" w:rsidRDefault="008867D1" w:rsidP="008867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867D1" w:rsidRDefault="008867D1" w:rsidP="008867D1"/>
    <w:p w:rsidR="008867D1" w:rsidRDefault="008867D1" w:rsidP="0062684E">
      <w:pPr>
        <w:pStyle w:val="a3"/>
        <w:tabs>
          <w:tab w:val="center" w:pos="4677"/>
          <w:tab w:val="left" w:pos="8668"/>
        </w:tabs>
        <w:jc w:val="center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4058B4" w:rsidRPr="004058B4" w:rsidRDefault="004058B4" w:rsidP="00261D39">
      <w:pPr>
        <w:pStyle w:val="a3"/>
        <w:tabs>
          <w:tab w:val="center" w:pos="4677"/>
          <w:tab w:val="left" w:pos="8668"/>
        </w:tabs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4058B4" w:rsidRPr="004058B4" w:rsidSect="007A0EA5">
      <w:pgSz w:w="11906" w:h="16838"/>
      <w:pgMar w:top="709" w:right="42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963" w:rsidRDefault="00F87963" w:rsidP="004B3E37">
      <w:pPr>
        <w:spacing w:after="0" w:line="240" w:lineRule="auto"/>
      </w:pPr>
      <w:r>
        <w:separator/>
      </w:r>
    </w:p>
  </w:endnote>
  <w:endnote w:type="continuationSeparator" w:id="0">
    <w:p w:rsidR="00F87963" w:rsidRDefault="00F87963" w:rsidP="004B3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963" w:rsidRDefault="00F87963" w:rsidP="004B3E37">
      <w:pPr>
        <w:spacing w:after="0" w:line="240" w:lineRule="auto"/>
      </w:pPr>
      <w:r>
        <w:separator/>
      </w:r>
    </w:p>
  </w:footnote>
  <w:footnote w:type="continuationSeparator" w:id="0">
    <w:p w:rsidR="00F87963" w:rsidRDefault="00F87963" w:rsidP="004B3E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C26"/>
    <w:rsid w:val="000214AB"/>
    <w:rsid w:val="00041C16"/>
    <w:rsid w:val="00042B99"/>
    <w:rsid w:val="000503C6"/>
    <w:rsid w:val="00066778"/>
    <w:rsid w:val="00073A30"/>
    <w:rsid w:val="000828A5"/>
    <w:rsid w:val="00087A17"/>
    <w:rsid w:val="000B58CB"/>
    <w:rsid w:val="000C704B"/>
    <w:rsid w:val="001109FC"/>
    <w:rsid w:val="00151293"/>
    <w:rsid w:val="001B59CB"/>
    <w:rsid w:val="001D7D07"/>
    <w:rsid w:val="00260710"/>
    <w:rsid w:val="00261D39"/>
    <w:rsid w:val="00276004"/>
    <w:rsid w:val="002B78B1"/>
    <w:rsid w:val="002D39E2"/>
    <w:rsid w:val="002E23A2"/>
    <w:rsid w:val="00321F5C"/>
    <w:rsid w:val="00327B6B"/>
    <w:rsid w:val="00370263"/>
    <w:rsid w:val="00375903"/>
    <w:rsid w:val="003830D3"/>
    <w:rsid w:val="003C770D"/>
    <w:rsid w:val="003E01D7"/>
    <w:rsid w:val="004058B4"/>
    <w:rsid w:val="004118AE"/>
    <w:rsid w:val="00413FD9"/>
    <w:rsid w:val="0042645C"/>
    <w:rsid w:val="004368F8"/>
    <w:rsid w:val="00472DB2"/>
    <w:rsid w:val="00496E8A"/>
    <w:rsid w:val="004B37B6"/>
    <w:rsid w:val="004B3E37"/>
    <w:rsid w:val="004C6ED9"/>
    <w:rsid w:val="004D6A48"/>
    <w:rsid w:val="004F30EE"/>
    <w:rsid w:val="005133F0"/>
    <w:rsid w:val="005231E3"/>
    <w:rsid w:val="00526AAE"/>
    <w:rsid w:val="00527A2F"/>
    <w:rsid w:val="00544C18"/>
    <w:rsid w:val="005479A3"/>
    <w:rsid w:val="00571227"/>
    <w:rsid w:val="005E601A"/>
    <w:rsid w:val="0062684E"/>
    <w:rsid w:val="006429C8"/>
    <w:rsid w:val="00667178"/>
    <w:rsid w:val="006A5BF1"/>
    <w:rsid w:val="006A5FA2"/>
    <w:rsid w:val="00707D90"/>
    <w:rsid w:val="007540D5"/>
    <w:rsid w:val="007727FD"/>
    <w:rsid w:val="007A0EA5"/>
    <w:rsid w:val="007B7C99"/>
    <w:rsid w:val="008061FD"/>
    <w:rsid w:val="008102C8"/>
    <w:rsid w:val="008453EE"/>
    <w:rsid w:val="0085119B"/>
    <w:rsid w:val="008867D1"/>
    <w:rsid w:val="0089765B"/>
    <w:rsid w:val="008D404A"/>
    <w:rsid w:val="008E22FB"/>
    <w:rsid w:val="009170C9"/>
    <w:rsid w:val="00926C26"/>
    <w:rsid w:val="0093553E"/>
    <w:rsid w:val="009719E0"/>
    <w:rsid w:val="009858BD"/>
    <w:rsid w:val="00992F33"/>
    <w:rsid w:val="009A0007"/>
    <w:rsid w:val="009F759B"/>
    <w:rsid w:val="00A05622"/>
    <w:rsid w:val="00A2554A"/>
    <w:rsid w:val="00A35A81"/>
    <w:rsid w:val="00A53B72"/>
    <w:rsid w:val="00A5571F"/>
    <w:rsid w:val="00A844F1"/>
    <w:rsid w:val="00AB2106"/>
    <w:rsid w:val="00AD1676"/>
    <w:rsid w:val="00AD2835"/>
    <w:rsid w:val="00AD520B"/>
    <w:rsid w:val="00B16C11"/>
    <w:rsid w:val="00B44A39"/>
    <w:rsid w:val="00B47926"/>
    <w:rsid w:val="00B50C57"/>
    <w:rsid w:val="00B65EF9"/>
    <w:rsid w:val="00B752A8"/>
    <w:rsid w:val="00C242FD"/>
    <w:rsid w:val="00C33BA7"/>
    <w:rsid w:val="00C666FB"/>
    <w:rsid w:val="00C77A40"/>
    <w:rsid w:val="00CB3517"/>
    <w:rsid w:val="00CC0C21"/>
    <w:rsid w:val="00CC2FE4"/>
    <w:rsid w:val="00CE1DC5"/>
    <w:rsid w:val="00CF1CEE"/>
    <w:rsid w:val="00D01C65"/>
    <w:rsid w:val="00D115CB"/>
    <w:rsid w:val="00D11B90"/>
    <w:rsid w:val="00D214E9"/>
    <w:rsid w:val="00D37EEA"/>
    <w:rsid w:val="00D471E9"/>
    <w:rsid w:val="00D53CE8"/>
    <w:rsid w:val="00D95E14"/>
    <w:rsid w:val="00DB68FD"/>
    <w:rsid w:val="00EA5F26"/>
    <w:rsid w:val="00EB6B72"/>
    <w:rsid w:val="00EF1CFC"/>
    <w:rsid w:val="00EF5A02"/>
    <w:rsid w:val="00F05006"/>
    <w:rsid w:val="00F16C64"/>
    <w:rsid w:val="00F17886"/>
    <w:rsid w:val="00F85D38"/>
    <w:rsid w:val="00F87963"/>
    <w:rsid w:val="00FC41F6"/>
    <w:rsid w:val="00FF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4F7E4"/>
  <w15:docId w15:val="{9A222B7C-B752-44D9-BB68-097EF7410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C2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926C26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lang w:val="kk-KZ" w:eastAsia="en-US"/>
    </w:rPr>
  </w:style>
  <w:style w:type="paragraph" w:styleId="a3">
    <w:name w:val="No Spacing"/>
    <w:uiPriority w:val="1"/>
    <w:qFormat/>
    <w:rsid w:val="00926C26"/>
    <w:pPr>
      <w:spacing w:after="0" w:line="240" w:lineRule="auto"/>
    </w:pPr>
  </w:style>
  <w:style w:type="table" w:styleId="a4">
    <w:name w:val="Table Grid"/>
    <w:basedOn w:val="a1"/>
    <w:rsid w:val="00926C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kk-KZ" w:eastAsia="kk-K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27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7A2F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4"/>
    <w:uiPriority w:val="59"/>
    <w:rsid w:val="00F16C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kk-KZ" w:eastAsia="kk-K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B3E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3E37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4B3E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3E37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9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47505-7FCB-4861-AFA9-48CE41DED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1734</TotalTime>
  <Pages>4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41</cp:revision>
  <dcterms:created xsi:type="dcterms:W3CDTF">2023-09-26T04:19:00Z</dcterms:created>
  <dcterms:modified xsi:type="dcterms:W3CDTF">2026-10-06T11:45:00Z</dcterms:modified>
</cp:coreProperties>
</file>